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4" w:type="dxa"/>
        <w:tblInd w:w="-72" w:type="dxa"/>
        <w:tblLook w:val="00A0" w:firstRow="1" w:lastRow="0" w:firstColumn="1" w:lastColumn="0" w:noHBand="0" w:noVBand="0"/>
      </w:tblPr>
      <w:tblGrid>
        <w:gridCol w:w="4659"/>
        <w:gridCol w:w="1677"/>
        <w:gridCol w:w="4368"/>
      </w:tblGrid>
      <w:tr w:rsidR="00363D6E" w:rsidRPr="00173EE9" w:rsidTr="00615527">
        <w:trPr>
          <w:trHeight w:val="570"/>
        </w:trPr>
        <w:tc>
          <w:tcPr>
            <w:tcW w:w="10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Технологическая карта урока</w:t>
            </w:r>
          </w:p>
        </w:tc>
      </w:tr>
      <w:tr w:rsidR="00363D6E" w:rsidRPr="00173EE9" w:rsidTr="00615527">
        <w:trPr>
          <w:trHeight w:val="34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Класс: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930D6A" w:rsidRDefault="00363D6E" w:rsidP="00425A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363D6E" w:rsidRPr="00173EE9" w:rsidTr="00615527">
        <w:trPr>
          <w:trHeight w:val="34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действия умножения</w:t>
            </w:r>
          </w:p>
        </w:tc>
      </w:tr>
      <w:tr w:rsidR="00363D6E" w:rsidRPr="00173EE9" w:rsidTr="00615527">
        <w:trPr>
          <w:trHeight w:val="34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</w:tr>
      <w:tr w:rsidR="00363D6E" w:rsidRPr="00173EE9" w:rsidTr="00615527">
        <w:trPr>
          <w:trHeight w:val="34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Обучающая цель: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6332E9" w:rsidRDefault="00363D6E" w:rsidP="00BF5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32E9">
              <w:rPr>
                <w:rFonts w:ascii="Times New Roman" w:hAnsi="Times New Roman"/>
                <w:sz w:val="28"/>
                <w:szCs w:val="28"/>
                <w:lang w:eastAsia="ru-RU"/>
              </w:rPr>
              <w:t>Ознаком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ление с названиями </w:t>
            </w:r>
            <w:r w:rsidR="00FB7EFD">
              <w:rPr>
                <w:rFonts w:ascii="Times New Roman" w:hAnsi="Times New Roman"/>
                <w:sz w:val="28"/>
                <w:szCs w:val="28"/>
                <w:lang w:eastAsia="ru-RU"/>
              </w:rPr>
              <w:t>компонентов действия умножения</w:t>
            </w:r>
          </w:p>
        </w:tc>
      </w:tr>
      <w:tr w:rsidR="00363D6E" w:rsidRPr="00173EE9" w:rsidTr="00615527">
        <w:trPr>
          <w:trHeight w:val="111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личностного развития:</w:t>
            </w:r>
          </w:p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Развивающие </w:t>
            </w:r>
          </w:p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ind w:firstLineChars="68" w:firstLine="19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Воспитательные 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Актуализировать знания учащихся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применению определения умножения через сложение.</w:t>
            </w:r>
          </w:p>
          <w:p w:rsidR="00BF5715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Создать условия для повторения </w:t>
            </w:r>
            <w:r w:rsid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приемов выполнения устных действий. 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Способствовать развитию логического мышления учащихся.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коммуникативно-речевые навыки. 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Способствовать </w:t>
            </w:r>
            <w:r w:rsidRPr="0036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67A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математической 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учащихся.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Создать условия для в</w:t>
            </w:r>
            <w:r w:rsid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оспитания аккуратности на уроке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63D6E" w:rsidRPr="00173EE9" w:rsidTr="00615527">
        <w:trPr>
          <w:trHeight w:val="570"/>
        </w:trPr>
        <w:tc>
          <w:tcPr>
            <w:tcW w:w="10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урока:</w:t>
            </w:r>
          </w:p>
        </w:tc>
      </w:tr>
      <w:tr w:rsidR="00363D6E" w:rsidRPr="00173EE9" w:rsidTr="00615527">
        <w:trPr>
          <w:trHeight w:val="606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68" w:firstLine="19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1-ый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1-2 мин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Полная готовность класса и оборудования, быстрое включение учащихся в деловой ритм.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spacing w:val="-1"/>
                <w:sz w:val="28"/>
                <w:szCs w:val="28"/>
              </w:rPr>
              <w:t>Подготовить учащихся к работе на уроке</w:t>
            </w:r>
          </w:p>
        </w:tc>
      </w:tr>
      <w:tr w:rsidR="00363D6E" w:rsidRPr="00173EE9" w:rsidTr="00615527">
        <w:trPr>
          <w:trHeight w:val="7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363D6E" w:rsidRPr="00173EE9" w:rsidTr="00615527">
        <w:trPr>
          <w:trHeight w:val="381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Словесный</w:t>
            </w:r>
          </w:p>
        </w:tc>
      </w:tr>
      <w:tr w:rsidR="00363D6E" w:rsidRPr="00173EE9" w:rsidTr="00615527">
        <w:trPr>
          <w:trHeight w:val="37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D6E" w:rsidRPr="00173EE9" w:rsidTr="00615527">
        <w:trPr>
          <w:trHeight w:val="584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300" w:firstLine="843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300" w:firstLine="843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354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425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t xml:space="preserve">- Здравствуйте, ребята! </w:t>
            </w:r>
            <w:r w:rsidR="00930D6A">
              <w:rPr>
                <w:rFonts w:ascii="Times New Roman" w:hAnsi="Times New Roman"/>
                <w:sz w:val="28"/>
                <w:szCs w:val="28"/>
              </w:rPr>
              <w:t xml:space="preserve">Меня зовут </w:t>
            </w:r>
            <w:r w:rsidR="00425A90"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  <w:proofErr w:type="gramStart"/>
            <w:r w:rsidR="00425A9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930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>Для того, чтобы начать наш урок нужно подготовиться. Давайте сяд</w:t>
            </w:r>
            <w:r w:rsidR="00930D6A">
              <w:rPr>
                <w:rFonts w:ascii="Times New Roman" w:hAnsi="Times New Roman"/>
                <w:sz w:val="28"/>
                <w:szCs w:val="28"/>
              </w:rPr>
              <w:t>ем ровно, не сутулясь. Вот так.</w:t>
            </w:r>
            <w:r w:rsidRPr="00173EE9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 xml:space="preserve"> Давайте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убедимся, что на партах у вас нет ничего лишнего, только тетра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дь, учебник, ручка. 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3D6E" w:rsidRPr="00930D6A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приветствуют учителя, настраиваются на работу</w:t>
            </w:r>
          </w:p>
        </w:tc>
      </w:tr>
      <w:tr w:rsidR="00363D6E" w:rsidRPr="00173EE9" w:rsidTr="00615527">
        <w:trPr>
          <w:trHeight w:val="71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2-ой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Проверка знаний ранее изученного материала</w:t>
            </w:r>
          </w:p>
        </w:tc>
      </w:tr>
      <w:tr w:rsidR="00363D6E" w:rsidRPr="00173EE9" w:rsidTr="00615527">
        <w:trPr>
          <w:trHeight w:val="35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мин</w:t>
            </w:r>
          </w:p>
        </w:tc>
      </w:tr>
      <w:tr w:rsidR="00363D6E" w:rsidRPr="00173EE9" w:rsidTr="00615527">
        <w:trPr>
          <w:trHeight w:val="71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ранее изученного материала.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Безошибочное и осознанное выполнение заданий учащимися</w:t>
            </w:r>
          </w:p>
        </w:tc>
      </w:tr>
      <w:tr w:rsidR="00363D6E" w:rsidRPr="00173EE9" w:rsidTr="00615527">
        <w:trPr>
          <w:trHeight w:val="71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Осуществить контроль и коррекцию ранее изученн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материала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>выполнени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 xml:space="preserve"> арифметических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над числами,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 xml:space="preserve"> сравнени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значений выражений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Выявить уровень усвоения учащимися опорных знаний, необходимых для изучения новой темы.</w:t>
            </w:r>
          </w:p>
        </w:tc>
      </w:tr>
      <w:tr w:rsidR="00363D6E" w:rsidRPr="00173EE9" w:rsidTr="00615527">
        <w:trPr>
          <w:trHeight w:val="71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 деятельности - устное решение упражнений. </w:t>
            </w:r>
          </w:p>
        </w:tc>
      </w:tr>
      <w:tr w:rsidR="00363D6E" w:rsidRPr="00173EE9" w:rsidTr="00615527">
        <w:trPr>
          <w:trHeight w:val="25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Коллективная, фронтальная, индивидуальная</w:t>
            </w:r>
          </w:p>
        </w:tc>
      </w:tr>
      <w:tr w:rsidR="00363D6E" w:rsidRPr="00173EE9" w:rsidTr="00615527">
        <w:trPr>
          <w:trHeight w:val="71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Частнопредметные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Словесный, наглядный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Перевод величин, сложение и вычитание с переходом через разряд.</w:t>
            </w:r>
          </w:p>
        </w:tc>
      </w:tr>
      <w:tr w:rsidR="00363D6E" w:rsidRPr="00173EE9" w:rsidTr="00615527">
        <w:trPr>
          <w:trHeight w:val="438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(слайды)</w:t>
            </w:r>
          </w:p>
        </w:tc>
      </w:tr>
      <w:tr w:rsidR="00363D6E" w:rsidRPr="00173EE9" w:rsidTr="00615527">
        <w:trPr>
          <w:trHeight w:val="52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71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D6A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сегодня у нас не простой урок. </w:t>
            </w:r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Дело в том, что </w:t>
            </w:r>
            <w:proofErr w:type="spellStart"/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Фиксики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али в прятки и потеряли Нолика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наша с вами задачи его найти. В поисках нам будут помогать</w:t>
            </w:r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Дедус</w:t>
            </w:r>
            <w:proofErr w:type="spellEnd"/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фиксики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Мы с вами отправимся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путешествие, чтобы найти</w:t>
            </w:r>
            <w:r w:rsidR="00165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Нолика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но для того чтобы его найти мы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будем решать примеры и задачи.</w:t>
            </w:r>
            <w:r w:rsidRPr="00173EE9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(Слайд 1)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Путешествовать мы будем </w:t>
            </w:r>
            <w:r w:rsidR="005F67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станциям и первая наша станция «Дружба». Но для того, чтобы добраться до станции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надо правильно назвать числа, написанные на ступеньках </w:t>
            </w:r>
            <w:r w:rsidRPr="00173EE9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(Слайд 2)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8дес. 2ед. =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</w:t>
            </w:r>
            <w:proofErr w:type="spellEnd"/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=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ед</w:t>
            </w:r>
            <w:proofErr w:type="spellEnd"/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=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(Слайд 3)</w:t>
            </w:r>
          </w:p>
          <w:p w:rsidR="00363D6E" w:rsidRPr="005F67A1" w:rsidRDefault="005F67A1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вот мы на станции</w:t>
            </w:r>
            <w:r w:rsidR="00363D6E"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363D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того чтобы нам добраться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Дедуса</w:t>
            </w:r>
            <w:proofErr w:type="spellEnd"/>
            <w:r w:rsidR="00363D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надо решить несколько примеров</w:t>
            </w:r>
          </w:p>
          <w:p w:rsidR="00363D6E" w:rsidRDefault="005F67A1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  <w:r w:rsidR="00363D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-9=</w:t>
            </w:r>
          </w:p>
          <w:p w:rsidR="00363D6E" w:rsidRDefault="005F67A1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18+7</w:t>
            </w:r>
            <w:r w:rsidR="00363D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</w:p>
          <w:p w:rsidR="00363D6E" w:rsidRDefault="005F67A1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="00363D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+4=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5*2=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4*3=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Молодцы! </w:t>
            </w:r>
            <w:r w:rsidR="005F67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вот мы встречаем </w:t>
            </w:r>
            <w:proofErr w:type="spellStart"/>
            <w:r w:rsidR="005F67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Дедуса</w:t>
            </w:r>
            <w:proofErr w:type="spellEnd"/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173EE9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(Слайд 4)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Он предлагает нам разные задания, которые нам нужно решить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чтобы отправиться</w:t>
            </w:r>
            <w:r w:rsidR="005F67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следующую станцию.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Итак, давайте начнем:</w:t>
            </w:r>
          </w:p>
          <w:p w:rsidR="00363D6E" w:rsidRDefault="00363D6E" w:rsidP="00363D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Капитан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задал нам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задание</w:t>
            </w:r>
            <w:proofErr w:type="gramEnd"/>
            <w:r w:rsidR="00FB7E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в каких примерах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можно заменить</w:t>
            </w:r>
            <w:r w:rsidR="00FB7E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сумму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произведением? Назовите их и замените, где можно сложение умножением.</w:t>
            </w:r>
          </w:p>
          <w:p w:rsidR="00363D6E" w:rsidRDefault="00363D6E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3+3+3+3=</w:t>
            </w:r>
          </w:p>
          <w:p w:rsidR="00363D6E" w:rsidRDefault="00363D6E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1+1+1+1=</w:t>
            </w:r>
          </w:p>
          <w:p w:rsidR="00363D6E" w:rsidRDefault="00363D6E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4+4+9=</w:t>
            </w:r>
          </w:p>
          <w:p w:rsidR="00363D6E" w:rsidRDefault="00363D6E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3D6E" w:rsidRPr="00173EE9" w:rsidRDefault="00363D6E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3D6E" w:rsidRDefault="00363D6E" w:rsidP="00363D6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Теперь к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апитан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хочет, чтобы мы заменили умножение сложением. </w:t>
            </w:r>
          </w:p>
          <w:p w:rsidR="00363D6E" w:rsidRDefault="00BF5715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Symbol" w:char="F0D7"/>
            </w:r>
            <w:r w:rsidR="00363D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2=</w:t>
            </w:r>
          </w:p>
          <w:p w:rsidR="00363D6E" w:rsidRDefault="00BF5715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Symbol" w:char="F0D7"/>
            </w:r>
            <w:r w:rsidR="005F67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363D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</w:p>
          <w:p w:rsidR="00363D6E" w:rsidRDefault="00BF5715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sym w:font="Symbol" w:char="F0D7"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F67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</w:p>
          <w:p w:rsidR="00363D6E" w:rsidRPr="00173EE9" w:rsidRDefault="00363D6E" w:rsidP="005F67A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Молодцы, вы справились с задани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ями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капитана, и </w:t>
            </w:r>
            <w:r w:rsidR="005F67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попали на станцию «</w:t>
            </w:r>
            <w:r w:rsidR="003A3A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Умники и умницы»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Устный счет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Решение заданий и их анализ </w:t>
            </w:r>
          </w:p>
          <w:p w:rsidR="00930D6A" w:rsidRDefault="00930D6A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30D6A" w:rsidRDefault="00930D6A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30D6A" w:rsidRDefault="00930D6A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30D6A" w:rsidRDefault="00930D6A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5F67A1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63D6E" w:rsidRDefault="005F67A1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363D6E" w:rsidRDefault="005F67A1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B7EFD" w:rsidRDefault="00FB7EFD" w:rsidP="00BF57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BF5715" w:rsidRDefault="00BF5715" w:rsidP="00BF57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lang w:eastAsia="ru-RU"/>
              </w:rPr>
              <w:sym w:font="Symbol" w:char="F0D7"/>
            </w:r>
            <w:r w:rsidR="00363D6E" w:rsidRP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D7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Здесь тяжело все действие заменит</w:t>
            </w:r>
            <w:r w:rsid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 умножением, но можно решить 4</w:t>
            </w:r>
            <w:r w:rsidR="00BF57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D7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2+9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4+4</w:t>
            </w:r>
          </w:p>
          <w:p w:rsidR="00363D6E" w:rsidRDefault="005F67A1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5+5+5+5+5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9+9+9</w:t>
            </w:r>
          </w:p>
        </w:tc>
      </w:tr>
      <w:tr w:rsidR="00363D6E" w:rsidRPr="00173EE9" w:rsidTr="00615527">
        <w:trPr>
          <w:trHeight w:val="638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3-ий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Минутка чистописания</w:t>
            </w:r>
          </w:p>
        </w:tc>
      </w:tr>
      <w:tr w:rsidR="00363D6E" w:rsidRPr="00173EE9" w:rsidTr="00615527">
        <w:trPr>
          <w:trHeight w:val="40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</w:t>
            </w:r>
            <w:r w:rsidRPr="00173EE9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363D6E" w:rsidRPr="00173EE9" w:rsidTr="00615527">
        <w:trPr>
          <w:trHeight w:val="30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результат: 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>работка элементов цифр и их каллиграфичное написание.</w:t>
            </w:r>
          </w:p>
        </w:tc>
      </w:tr>
      <w:tr w:rsidR="00363D6E" w:rsidRPr="00173EE9" w:rsidTr="00615527">
        <w:trPr>
          <w:trHeight w:val="2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>Создать условия для отработки навыка осознанного каллиграфичного письма.</w:t>
            </w:r>
          </w:p>
        </w:tc>
      </w:tr>
      <w:tr w:rsidR="00363D6E" w:rsidRPr="00173EE9" w:rsidTr="00615527">
        <w:trPr>
          <w:trHeight w:val="32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Прописывание цифр.</w:t>
            </w:r>
          </w:p>
        </w:tc>
      </w:tr>
      <w:tr w:rsidR="00363D6E" w:rsidRPr="00173EE9" w:rsidTr="00615527">
        <w:trPr>
          <w:trHeight w:val="346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Формы обучения: 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</w:rPr>
              <w:t>Фронтальная</w:t>
            </w:r>
          </w:p>
        </w:tc>
      </w:tr>
      <w:tr w:rsidR="00363D6E" w:rsidRPr="00173EE9" w:rsidTr="00615527">
        <w:trPr>
          <w:trHeight w:val="22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Надпредметные</w:t>
            </w:r>
            <w:proofErr w:type="spellEnd"/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Частнопредметные</w:t>
            </w:r>
            <w:proofErr w:type="spellEnd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Словесный, наглядный, практический.</w:t>
            </w:r>
          </w:p>
        </w:tc>
      </w:tr>
      <w:tr w:rsidR="00363D6E" w:rsidRPr="00173EE9" w:rsidTr="00615527">
        <w:trPr>
          <w:trHeight w:val="56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Классная доска, тетрадь</w:t>
            </w:r>
          </w:p>
        </w:tc>
      </w:tr>
      <w:tr w:rsidR="00363D6E" w:rsidRPr="00173EE9" w:rsidTr="00615527">
        <w:trPr>
          <w:trHeight w:val="53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53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396D07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Откройте тетради, отступите 4</w:t>
            </w:r>
            <w:r w:rsidR="00396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клетки от предыдущей работы и</w:t>
            </w:r>
            <w:r w:rsidR="00396D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запишите дату, классная работа. </w:t>
            </w:r>
          </w:p>
          <w:p w:rsidR="00381F4B" w:rsidRDefault="00396D07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-Какое число у меня записано?</w:t>
            </w:r>
          </w:p>
          <w:p w:rsidR="00396D07" w:rsidRDefault="00396D07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Почему?</w:t>
            </w:r>
          </w:p>
          <w:p w:rsidR="00396D07" w:rsidRDefault="00396D07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96D07" w:rsidRDefault="00396D07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Дайте характеристику этого числа. </w:t>
            </w:r>
          </w:p>
          <w:p w:rsidR="00396D07" w:rsidRDefault="00396D07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-Закройте единицы. Запишите число 2.Потом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запишем числа, увеличивая на разряд. Назовите эти числа.</w:t>
            </w:r>
          </w:p>
          <w:p w:rsidR="00396D07" w:rsidRDefault="00396D07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Запишите по очереди </w:t>
            </w:r>
          </w:p>
          <w:p w:rsidR="00363D6E" w:rsidRPr="00396D07" w:rsidRDefault="00363D6E" w:rsidP="003A3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Хорошо, молодцы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lastRenderedPageBreak/>
              <w:t>Записывают дату, классную работу</w:t>
            </w:r>
          </w:p>
          <w:p w:rsidR="00396D07" w:rsidRDefault="00396D07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D6E" w:rsidRDefault="00396D07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96D07" w:rsidRDefault="00396D07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Сегодняшнее число </w:t>
            </w:r>
          </w:p>
          <w:p w:rsidR="00363D6E" w:rsidRDefault="00396D07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Оно четное, двузначное.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3D6E" w:rsidRDefault="00396D07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2, 20, 200, 2000</w:t>
            </w:r>
          </w:p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t>Каллиграфически прописывают цифры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4-ый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Определение и разъяснение цели урока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4мин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Готовность учащихся к учебно-познавательной деятельности. 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Создать условия для формирования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мотивации и принятия учащимися цели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занятия, личностно значимой для каждого ученика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Объяснительно-иллюстративные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Частнопредметные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Словесные, учебная беседа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(слайд)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A3A02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Дедус</w:t>
            </w:r>
            <w:proofErr w:type="spellEnd"/>
            <w:r w:rsidR="00363D6E" w:rsidRPr="00173EE9">
              <w:rPr>
                <w:rFonts w:ascii="Times New Roman" w:hAnsi="Times New Roman"/>
                <w:sz w:val="28"/>
                <w:szCs w:val="28"/>
              </w:rPr>
              <w:t xml:space="preserve"> хочет познакомить вас с новой темой, которая называется так: «</w:t>
            </w:r>
            <w:r w:rsidR="00363D6E">
              <w:rPr>
                <w:rFonts w:ascii="Times New Roman" w:hAnsi="Times New Roman"/>
                <w:sz w:val="28"/>
                <w:szCs w:val="28"/>
              </w:rPr>
              <w:t>Компоненты действия умножения</w:t>
            </w:r>
            <w:r w:rsidR="00363D6E" w:rsidRPr="00173EE9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t xml:space="preserve">-Сегодня на уроке мы изучим </w:t>
            </w:r>
            <w:r>
              <w:rPr>
                <w:rFonts w:ascii="Times New Roman" w:hAnsi="Times New Roman"/>
                <w:sz w:val="28"/>
                <w:szCs w:val="28"/>
              </w:rPr>
              <w:t>как называются компоненты умножения, решим простые задачи.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Принятие темы и целей урока. </w:t>
            </w:r>
          </w:p>
        </w:tc>
      </w:tr>
      <w:tr w:rsidR="00363D6E" w:rsidRPr="00173EE9" w:rsidTr="00615527">
        <w:trPr>
          <w:trHeight w:val="617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5-ый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Изложение нового материала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val="be-BY" w:eastAsia="ru-RU"/>
              </w:rPr>
              <w:t>5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Ознакомление с названиями конкретного смысла действия умножения</w:t>
            </w:r>
          </w:p>
        </w:tc>
      </w:tr>
      <w:tr w:rsidR="00363D6E" w:rsidRPr="00173EE9" w:rsidTr="00615527">
        <w:trPr>
          <w:trHeight w:val="39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Формировать у учащимся конкретное представление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названиях компонентов действия умножения.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компонентов действий умножения </w:t>
            </w:r>
          </w:p>
        </w:tc>
      </w:tr>
      <w:tr w:rsidR="00363D6E" w:rsidRPr="00173EE9" w:rsidTr="00615527">
        <w:trPr>
          <w:trHeight w:val="357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363D6E" w:rsidRPr="00173EE9" w:rsidTr="00615527">
        <w:trPr>
          <w:trHeight w:val="35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Надпредметные</w:t>
            </w:r>
            <w:proofErr w:type="spellEnd"/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Частнопредметные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Словесные, наглядные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Объяснительно-иллюстративный</w:t>
            </w:r>
          </w:p>
        </w:tc>
      </w:tr>
      <w:tr w:rsidR="00363D6E" w:rsidRPr="00173EE9" w:rsidTr="00615527">
        <w:trPr>
          <w:trHeight w:val="5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Правило на странице </w:t>
            </w:r>
            <w:r w:rsidR="00FD38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363D6E" w:rsidRPr="00173EE9" w:rsidTr="00615527">
        <w:trPr>
          <w:trHeight w:val="5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354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4AE" w:rsidRDefault="009064AE" w:rsidP="009064AE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Ребята, дл</w:t>
            </w:r>
            <w:r w:rsidR="00FB7EFD">
              <w:rPr>
                <w:sz w:val="28"/>
                <w:szCs w:val="28"/>
                <w:shd w:val="clear" w:color="auto" w:fill="FFFFFF"/>
              </w:rPr>
              <w:t xml:space="preserve">я того что бы нам отправится </w:t>
            </w:r>
            <w:r>
              <w:rPr>
                <w:sz w:val="28"/>
                <w:szCs w:val="28"/>
                <w:shd w:val="clear" w:color="auto" w:fill="FFFFFF"/>
              </w:rPr>
              <w:t xml:space="preserve"> на станцию посмотрите правила на странице 92. 5 это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первый множитель, 2 – второй множитель, а 10- произведение.</w:t>
            </w:r>
          </w:p>
          <w:p w:rsidR="00363D6E" w:rsidRPr="00AE0DFD" w:rsidRDefault="009064AE" w:rsidP="005F67A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Н</w:t>
            </w:r>
            <w:r w:rsidR="00AE0DFD">
              <w:rPr>
                <w:color w:val="000000"/>
                <w:sz w:val="28"/>
                <w:szCs w:val="28"/>
                <w:shd w:val="clear" w:color="auto" w:fill="FFFFFF"/>
              </w:rPr>
              <w:t xml:space="preserve">ам </w:t>
            </w:r>
            <w:proofErr w:type="spellStart"/>
            <w:r w:rsidR="00AE0DFD">
              <w:rPr>
                <w:color w:val="000000"/>
                <w:sz w:val="28"/>
                <w:szCs w:val="28"/>
                <w:shd w:val="clear" w:color="auto" w:fill="FFFFFF"/>
              </w:rPr>
              <w:t>фиксики</w:t>
            </w:r>
            <w:proofErr w:type="spellEnd"/>
            <w:r w:rsidR="00AE0DFD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предлагают </w:t>
            </w:r>
            <w:r w:rsidR="00AE0DFD" w:rsidRPr="00AE0DFD">
              <w:rPr>
                <w:color w:val="000000"/>
                <w:sz w:val="28"/>
                <w:szCs w:val="28"/>
                <w:shd w:val="clear" w:color="auto" w:fill="FFFFFF"/>
              </w:rPr>
              <w:t xml:space="preserve">немножко потренируемся в назывании компонентов действия умножения, </w:t>
            </w:r>
            <w:r w:rsidR="00462226">
              <w:rPr>
                <w:color w:val="000000"/>
                <w:sz w:val="28"/>
                <w:szCs w:val="28"/>
                <w:shd w:val="clear" w:color="auto" w:fill="FFFFFF"/>
              </w:rPr>
              <w:t xml:space="preserve">что бы попасть на </w:t>
            </w:r>
            <w:r w:rsidR="00AE0DFD">
              <w:rPr>
                <w:color w:val="000000"/>
                <w:sz w:val="28"/>
                <w:szCs w:val="28"/>
                <w:shd w:val="clear" w:color="auto" w:fill="FFFFFF"/>
              </w:rPr>
              <w:t>станцию «Остановись, подумай»</w:t>
            </w:r>
            <w:r w:rsidR="00AE0DFD" w:rsidRPr="00173EE9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AE0DF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9064AE" w:rsidRDefault="00363D6E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Назовите </w:t>
            </w:r>
            <w:r w:rsidR="009064AE">
              <w:rPr>
                <w:sz w:val="28"/>
                <w:szCs w:val="28"/>
                <w:shd w:val="clear" w:color="auto" w:fill="FFFFFF"/>
              </w:rPr>
              <w:t xml:space="preserve">компоненты каждого равенства </w:t>
            </w:r>
          </w:p>
          <w:p w:rsidR="00363D6E" w:rsidRDefault="009064AE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>
              <w:rPr>
                <w:sz w:val="28"/>
                <w:szCs w:val="28"/>
                <w:shd w:val="clear" w:color="auto" w:fill="FFFFFF"/>
              </w:rPr>
              <w:sym w:font="Symbol" w:char="F0D7"/>
            </w:r>
            <w:r w:rsidR="000A552B">
              <w:rPr>
                <w:sz w:val="28"/>
                <w:szCs w:val="28"/>
                <w:shd w:val="clear" w:color="auto" w:fill="FFFFFF"/>
              </w:rPr>
              <w:t>4=12</w:t>
            </w:r>
            <w:r w:rsidR="00363D6E">
              <w:rPr>
                <w:sz w:val="28"/>
                <w:szCs w:val="28"/>
                <w:shd w:val="clear" w:color="auto" w:fill="FFFFFF"/>
              </w:rPr>
              <w:t>.</w:t>
            </w:r>
          </w:p>
          <w:p w:rsidR="00363D6E" w:rsidRDefault="00BF5715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>
              <w:rPr>
                <w:sz w:val="28"/>
                <w:szCs w:val="28"/>
                <w:shd w:val="clear" w:color="auto" w:fill="FFFFFF"/>
              </w:rPr>
              <w:sym w:font="Symbol" w:char="F0D7"/>
            </w:r>
            <w:r w:rsidR="00D02511">
              <w:rPr>
                <w:sz w:val="28"/>
                <w:szCs w:val="28"/>
                <w:shd w:val="clear" w:color="auto" w:fill="FFFFFF"/>
              </w:rPr>
              <w:t>8=40</w:t>
            </w:r>
          </w:p>
          <w:p w:rsidR="00AE0DFD" w:rsidRDefault="00BF5715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  <w:r>
              <w:rPr>
                <w:sz w:val="28"/>
                <w:szCs w:val="28"/>
                <w:shd w:val="clear" w:color="auto" w:fill="FFFFFF"/>
              </w:rPr>
              <w:sym w:font="Symbol" w:char="F0D7"/>
            </w:r>
            <w:r w:rsidR="00D02511">
              <w:rPr>
                <w:sz w:val="28"/>
                <w:szCs w:val="28"/>
                <w:shd w:val="clear" w:color="auto" w:fill="FFFFFF"/>
              </w:rPr>
              <w:t>5=5</w:t>
            </w:r>
            <w:r w:rsidR="00363D6E">
              <w:rPr>
                <w:sz w:val="28"/>
                <w:szCs w:val="28"/>
                <w:shd w:val="clear" w:color="auto" w:fill="FFFFFF"/>
              </w:rPr>
              <w:t>0</w:t>
            </w:r>
          </w:p>
          <w:p w:rsidR="003B26F8" w:rsidRDefault="003B26F8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be-BY"/>
              </w:rPr>
            </w:pPr>
          </w:p>
          <w:p w:rsidR="00AE0DFD" w:rsidRDefault="003B26F8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3B26F8">
              <w:rPr>
                <w:sz w:val="28"/>
                <w:szCs w:val="28"/>
                <w:shd w:val="clear" w:color="auto" w:fill="FFFFFF"/>
                <w:lang w:val="be-BY"/>
              </w:rPr>
              <w:t>Ребята,</w:t>
            </w:r>
            <w:r>
              <w:rPr>
                <w:rFonts w:eastAsia="Times New Roman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a4"/>
                <w:i w:val="0"/>
                <w:sz w:val="28"/>
                <w:szCs w:val="28"/>
              </w:rPr>
              <w:t xml:space="preserve">упражнение </w:t>
            </w:r>
            <w:r w:rsidRPr="003B26F8">
              <w:rPr>
                <w:rStyle w:val="a4"/>
                <w:i w:val="0"/>
                <w:sz w:val="28"/>
                <w:szCs w:val="28"/>
              </w:rPr>
              <w:t xml:space="preserve"> номер 1. Прочитайте выражение. Замените произведение суммой чисел и вычисли.</w:t>
            </w:r>
            <w:r w:rsidR="00462226">
              <w:rPr>
                <w:rStyle w:val="a4"/>
                <w:i w:val="0"/>
                <w:sz w:val="28"/>
                <w:szCs w:val="28"/>
              </w:rPr>
              <w:t xml:space="preserve"> Запишите 3 примера в тетрадь </w:t>
            </w:r>
          </w:p>
          <w:p w:rsidR="00AE0DFD" w:rsidRDefault="00AE0DFD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-Посмотрите упражнение 2. Устно. В примерах на умножение назовите произведения.</w:t>
            </w:r>
          </w:p>
          <w:p w:rsidR="00363D6E" w:rsidRDefault="00363D6E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Молодцы и с этим заданием справились. Сейчас мы путешествуем </w:t>
            </w:r>
            <w:r w:rsidR="00D02511">
              <w:rPr>
                <w:sz w:val="28"/>
                <w:szCs w:val="28"/>
                <w:shd w:val="clear" w:color="auto" w:fill="FFFFFF"/>
              </w:rPr>
              <w:t>дальше. На пути мы видим Симку</w:t>
            </w:r>
            <w:r>
              <w:rPr>
                <w:sz w:val="28"/>
                <w:szCs w:val="28"/>
                <w:shd w:val="clear" w:color="auto" w:fill="FFFFFF"/>
              </w:rPr>
              <w:t xml:space="preserve">. Она нам тоже дала задание. Что бы дальше </w:t>
            </w:r>
            <w:r w:rsidR="000A552B">
              <w:rPr>
                <w:sz w:val="28"/>
                <w:szCs w:val="28"/>
                <w:shd w:val="clear" w:color="auto" w:fill="FFFFFF"/>
              </w:rPr>
              <w:t xml:space="preserve">попасть на станцию </w:t>
            </w:r>
            <w:r>
              <w:rPr>
                <w:sz w:val="28"/>
                <w:szCs w:val="28"/>
                <w:shd w:val="clear" w:color="auto" w:fill="FFFFFF"/>
              </w:rPr>
              <w:t>нам надо решить это задание.</w:t>
            </w:r>
          </w:p>
          <w:p w:rsidR="00363D6E" w:rsidRDefault="00363D6E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Сравните</w:t>
            </w:r>
          </w:p>
          <w:p w:rsidR="00363D6E" w:rsidRDefault="00BF5715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>
              <w:rPr>
                <w:sz w:val="28"/>
                <w:szCs w:val="28"/>
                <w:shd w:val="clear" w:color="auto" w:fill="FFFFFF"/>
              </w:rPr>
              <w:sym w:font="Symbol" w:char="F0D7"/>
            </w:r>
            <w:r w:rsidR="000A552B">
              <w:rPr>
                <w:sz w:val="28"/>
                <w:szCs w:val="28"/>
                <w:shd w:val="clear" w:color="auto" w:fill="FFFFFF"/>
              </w:rPr>
              <w:t>3?</w:t>
            </w:r>
            <w:r w:rsidR="00363D6E">
              <w:rPr>
                <w:sz w:val="28"/>
                <w:szCs w:val="28"/>
                <w:shd w:val="clear" w:color="auto" w:fill="FFFFFF"/>
              </w:rPr>
              <w:t>5+5</w:t>
            </w:r>
          </w:p>
          <w:p w:rsidR="00363D6E" w:rsidRDefault="002C713E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>
              <w:rPr>
                <w:sz w:val="28"/>
                <w:szCs w:val="28"/>
                <w:shd w:val="clear" w:color="auto" w:fill="FFFFFF"/>
              </w:rPr>
              <w:sym w:font="Symbol" w:char="F0D7"/>
            </w:r>
            <w:r w:rsidR="00363D6E">
              <w:rPr>
                <w:sz w:val="28"/>
                <w:szCs w:val="28"/>
                <w:shd w:val="clear" w:color="auto" w:fill="FFFFFF"/>
              </w:rPr>
              <w:t>3?4+4+4</w:t>
            </w:r>
          </w:p>
          <w:p w:rsidR="00363D6E" w:rsidRDefault="000A552B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6+6?</w:t>
            </w:r>
            <w:r w:rsidR="002C713E">
              <w:rPr>
                <w:sz w:val="28"/>
                <w:szCs w:val="28"/>
                <w:shd w:val="clear" w:color="auto" w:fill="FFFFFF"/>
              </w:rPr>
              <w:t>6</w:t>
            </w:r>
            <w:r w:rsidR="002C713E">
              <w:rPr>
                <w:sz w:val="28"/>
                <w:szCs w:val="28"/>
                <w:shd w:val="clear" w:color="auto" w:fill="FFFFFF"/>
              </w:rPr>
              <w:sym w:font="Symbol" w:char="F0D7"/>
            </w:r>
            <w:r w:rsidR="00363D6E">
              <w:rPr>
                <w:sz w:val="28"/>
                <w:szCs w:val="28"/>
                <w:shd w:val="clear" w:color="auto" w:fill="FFFFFF"/>
              </w:rPr>
              <w:t>3</w:t>
            </w:r>
          </w:p>
          <w:p w:rsidR="00363D6E" w:rsidRDefault="002C713E" w:rsidP="005F67A1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  <w:r>
              <w:rPr>
                <w:sz w:val="28"/>
                <w:szCs w:val="28"/>
                <w:shd w:val="clear" w:color="auto" w:fill="FFFFFF"/>
              </w:rPr>
              <w:sym w:font="Symbol" w:char="F0D7"/>
            </w:r>
            <w:r w:rsidR="000A552B">
              <w:rPr>
                <w:sz w:val="28"/>
                <w:szCs w:val="28"/>
                <w:shd w:val="clear" w:color="auto" w:fill="FFFFFF"/>
              </w:rPr>
              <w:t>2?7+7</w:t>
            </w:r>
          </w:p>
          <w:p w:rsidR="0093541F" w:rsidRDefault="00AE0DFD" w:rsidP="0093541F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be-BY"/>
              </w:rPr>
            </w:pPr>
            <w:r>
              <w:rPr>
                <w:sz w:val="28"/>
                <w:szCs w:val="28"/>
                <w:shd w:val="clear" w:color="auto" w:fill="FFFFFF"/>
                <w:lang w:val="be-BY"/>
              </w:rPr>
              <w:t>-Молодцы, справились</w:t>
            </w:r>
          </w:p>
          <w:p w:rsidR="0093541F" w:rsidRPr="003B26F8" w:rsidRDefault="0093541F" w:rsidP="003B26F8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4AE" w:rsidRDefault="009064AE" w:rsidP="009064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3-первый множитель, 4- второй множитель, 12-произведение.</w:t>
            </w:r>
          </w:p>
          <w:p w:rsidR="009064AE" w:rsidRDefault="009064AE" w:rsidP="009064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Первый множитель – 5, второй множитель – 8, произведение – 40.</w:t>
            </w:r>
          </w:p>
          <w:p w:rsidR="009064AE" w:rsidRDefault="009064AE" w:rsidP="009064A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множитель – 10, второй множитель – 5, произведение – 50.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462226" w:rsidRDefault="00462226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2226" w:rsidRDefault="00462226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2226" w:rsidRDefault="00462226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63D6E" w:rsidRDefault="003B26F8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выполняет у доски по цепочке</w:t>
            </w:r>
          </w:p>
          <w:p w:rsidR="00363D6E" w:rsidRPr="00363D6E" w:rsidRDefault="00363D6E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C713E" w:rsidRDefault="002C713E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E0DFD" w:rsidRDefault="00AE0DFD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E0DFD" w:rsidRDefault="00AE0DFD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E0DFD" w:rsidRDefault="00AE0DFD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2226" w:rsidRDefault="00462226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2226" w:rsidRDefault="00462226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62226" w:rsidRDefault="00462226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63D6E" w:rsidRPr="002C713E" w:rsidRDefault="002C713E" w:rsidP="002C71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713E">
              <w:rPr>
                <w:color w:val="000000"/>
                <w:sz w:val="28"/>
                <w:szCs w:val="28"/>
              </w:rPr>
              <w:t>&gt;</w:t>
            </w:r>
            <w:r>
              <w:rPr>
                <w:color w:val="000000"/>
                <w:sz w:val="28"/>
                <w:szCs w:val="28"/>
              </w:rPr>
              <w:t xml:space="preserve"> (15 больше 10-ти)</w:t>
            </w:r>
          </w:p>
          <w:p w:rsidR="00363D6E" w:rsidRPr="002C713E" w:rsidRDefault="00363D6E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713E">
              <w:rPr>
                <w:color w:val="000000"/>
                <w:sz w:val="28"/>
                <w:szCs w:val="28"/>
              </w:rPr>
              <w:t>=</w:t>
            </w:r>
            <w:r w:rsidR="002C713E">
              <w:rPr>
                <w:color w:val="000000"/>
                <w:sz w:val="28"/>
                <w:szCs w:val="28"/>
              </w:rPr>
              <w:t xml:space="preserve"> (12равно12-ти)</w:t>
            </w:r>
          </w:p>
          <w:p w:rsidR="00363D6E" w:rsidRPr="002C713E" w:rsidRDefault="000A552B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713E">
              <w:rPr>
                <w:color w:val="000000"/>
                <w:sz w:val="28"/>
                <w:szCs w:val="28"/>
              </w:rPr>
              <w:t>&lt;</w:t>
            </w:r>
            <w:r w:rsidR="002C713E">
              <w:rPr>
                <w:color w:val="000000"/>
                <w:sz w:val="28"/>
                <w:szCs w:val="28"/>
              </w:rPr>
              <w:t>(12 меньше 18-ти)</w:t>
            </w:r>
          </w:p>
          <w:p w:rsidR="00363D6E" w:rsidRPr="000A552B" w:rsidRDefault="000A552B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</w:t>
            </w:r>
            <w:r w:rsidR="002C713E">
              <w:rPr>
                <w:color w:val="000000"/>
                <w:sz w:val="28"/>
                <w:szCs w:val="28"/>
              </w:rPr>
              <w:t>(14 равно 14-ти)</w:t>
            </w:r>
          </w:p>
          <w:p w:rsidR="00363D6E" w:rsidRPr="002C713E" w:rsidRDefault="00363D6E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63D6E" w:rsidRPr="00C00073" w:rsidRDefault="00363D6E" w:rsidP="005F67A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63D6E" w:rsidRPr="00173EE9" w:rsidTr="00615527">
        <w:trPr>
          <w:trHeight w:val="624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6-ой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Физкультминутка.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1-2 минуты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Снятие усталости у учащихся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 учителя на этапе: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С</w:t>
            </w:r>
            <w:r w:rsidRPr="00173EE9">
              <w:rPr>
                <w:rFonts w:ascii="Times New Roman" w:hAnsi="Times New Roman"/>
                <w:spacing w:val="-3"/>
                <w:sz w:val="28"/>
                <w:szCs w:val="28"/>
              </w:rPr>
              <w:t>мен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ить</w:t>
            </w:r>
            <w:r w:rsidRPr="00173EE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вид деятельности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учащихся</w:t>
            </w:r>
            <w:r w:rsidRPr="00173EE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для эмоциональной и физической разгрузки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363D6E" w:rsidRPr="00173EE9" w:rsidTr="00615527">
        <w:trPr>
          <w:trHeight w:val="1191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t>Выполнение физкультминутки всеми учащимися. Проведение физкультминутки сопровождается показом учителя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363D6E" w:rsidRPr="00173EE9" w:rsidTr="00615527">
        <w:trPr>
          <w:trHeight w:val="55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аглядные</w:t>
            </w:r>
          </w:p>
        </w:tc>
      </w:tr>
      <w:tr w:rsidR="00363D6E" w:rsidRPr="00173EE9" w:rsidTr="00615527">
        <w:trPr>
          <w:trHeight w:val="40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0A552B" w:rsidP="000A55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Видео </w:t>
            </w:r>
            <w:r w:rsidR="00363D6E"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</w:tr>
      <w:tr w:rsidR="00363D6E" w:rsidRPr="00173EE9" w:rsidTr="00615527">
        <w:trPr>
          <w:trHeight w:val="70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713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13174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t>- А теперь мы немного отдохнем и проведем физкультминутку.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3D6E" w:rsidRPr="00113174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174">
              <w:rPr>
                <w:rFonts w:ascii="Times New Roman" w:hAnsi="Times New Roman"/>
                <w:sz w:val="28"/>
                <w:szCs w:val="28"/>
              </w:rPr>
              <w:t>Встаньте из-за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174">
              <w:rPr>
                <w:rFonts w:ascii="Times New Roman" w:hAnsi="Times New Roman"/>
                <w:sz w:val="28"/>
                <w:szCs w:val="28"/>
              </w:rPr>
              <w:t xml:space="preserve">парт и разойдитесь так, чтобы вам </w:t>
            </w:r>
          </w:p>
          <w:p w:rsidR="00363D6E" w:rsidRPr="00113174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3174">
              <w:rPr>
                <w:rFonts w:ascii="Times New Roman" w:hAnsi="Times New Roman"/>
                <w:sz w:val="28"/>
                <w:szCs w:val="28"/>
              </w:rPr>
              <w:lastRenderedPageBreak/>
              <w:t>было удобно и вы не мешали друг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174">
              <w:rPr>
                <w:rFonts w:ascii="Times New Roman" w:hAnsi="Times New Roman"/>
                <w:sz w:val="28"/>
                <w:szCs w:val="28"/>
              </w:rPr>
              <w:t xml:space="preserve">другу.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3174">
              <w:rPr>
                <w:rFonts w:ascii="Times New Roman" w:hAnsi="Times New Roman"/>
                <w:sz w:val="28"/>
                <w:szCs w:val="28"/>
              </w:rPr>
              <w:t>осмотрите на экран. Выполняем физкультминутку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13174">
              <w:rPr>
                <w:rFonts w:ascii="Times New Roman" w:hAnsi="Times New Roman"/>
                <w:sz w:val="28"/>
                <w:szCs w:val="28"/>
              </w:rPr>
              <w:t xml:space="preserve"> и я вместе с вами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выполняют физкультминутку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7-ой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Первичное закрепление новых знаний, применение их на практике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 минут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Выработка умений оперировать полученными знаниями 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2C71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знания и умения учащихся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теме "</w:t>
            </w:r>
            <w:r w:rsidR="002C713E">
              <w:rPr>
                <w:rFonts w:ascii="Times New Roman" w:hAnsi="Times New Roman"/>
                <w:sz w:val="28"/>
                <w:szCs w:val="28"/>
              </w:rPr>
              <w:t xml:space="preserve">Компоненты действия умножения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363D6E" w:rsidRPr="00173EE9" w:rsidTr="00615527">
        <w:trPr>
          <w:trHeight w:val="956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9E6D88" w:rsidRDefault="002C713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Способ деятельности- письменное решение упражнений.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Фронтальная, работа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ах.</w:t>
            </w:r>
          </w:p>
        </w:tc>
      </w:tr>
      <w:tr w:rsidR="00363D6E" w:rsidRPr="00173EE9" w:rsidTr="00615527">
        <w:trPr>
          <w:trHeight w:val="55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Надпредметные</w:t>
            </w:r>
            <w:proofErr w:type="spellEnd"/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Частнопредметные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игровые 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Репродуктивный</w:t>
            </w:r>
            <w:r w:rsidR="004622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Моделирование </w:t>
            </w:r>
          </w:p>
        </w:tc>
      </w:tr>
      <w:tr w:rsidR="00363D6E" w:rsidRPr="00173EE9" w:rsidTr="00615527">
        <w:trPr>
          <w:trHeight w:val="49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5217F8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Учебник, тетрадь, презентация</w:t>
            </w:r>
          </w:p>
        </w:tc>
      </w:tr>
      <w:tr w:rsidR="00363D6E" w:rsidRPr="00173EE9" w:rsidTr="00615527">
        <w:trPr>
          <w:trHeight w:val="5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7F8" w:rsidRPr="005217F8" w:rsidRDefault="00363D6E" w:rsidP="005217F8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C6DDA" w:rsidRPr="00173EE9" w:rsidTr="00615527">
        <w:trPr>
          <w:trHeight w:val="5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6DDA" w:rsidRPr="004C6DDA" w:rsidRDefault="004C6DDA" w:rsidP="00DC4F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Дал</w:t>
            </w:r>
            <w:r w:rsidR="0074239E">
              <w:rPr>
                <w:rFonts w:ascii="Times New Roman" w:hAnsi="Times New Roman"/>
                <w:sz w:val="28"/>
                <w:szCs w:val="28"/>
                <w:lang w:eastAsia="ru-RU"/>
              </w:rPr>
              <w:t>ьше мы доехали до станции</w:t>
            </w:r>
            <w:r w:rsidR="00DC4F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“Доброт</w:t>
            </w: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а”. На этом острове у нас тоже есть своё задание. Откройте страницу 92 номер 4. Составьте задачу по таблице и решите её.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Что нам известно?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Что нужно найти?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Во сколько действий мы будем решать задачу?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Какое действие будет первым?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Какое вторым?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Теперь упражнение 3. Прочитайте задачу. Давайте сделаем краткую запись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Что нам известно?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Что нам нужно найти?</w:t>
            </w:r>
          </w:p>
          <w:p w:rsidR="004C6DDA" w:rsidRPr="004C6DDA" w:rsidRDefault="004C6DDA" w:rsidP="004C6DDA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Каким действие мы будем решать задачу?</w:t>
            </w:r>
          </w:p>
          <w:p w:rsidR="005217F8" w:rsidRPr="004C6DDA" w:rsidRDefault="004C6DDA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- Кто доске пойдёт…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– Выполним задание (1 ученик работает у доски).</w:t>
            </w:r>
          </w:p>
          <w:p w:rsidR="000F7B84" w:rsidRDefault="000F7B84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   В магазин привезли 4 арбуза, каждый арбуз весит 4 кг. Сколько </w:t>
            </w:r>
            <w:r w:rsidR="005217F8">
              <w:rPr>
                <w:rStyle w:val="c0"/>
                <w:color w:val="000000"/>
                <w:sz w:val="28"/>
                <w:szCs w:val="28"/>
              </w:rPr>
              <w:t>кг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арбузов привезли </w:t>
            </w:r>
            <w:r w:rsidR="005217F8">
              <w:rPr>
                <w:rStyle w:val="c0"/>
                <w:color w:val="000000"/>
                <w:sz w:val="28"/>
                <w:szCs w:val="28"/>
              </w:rPr>
              <w:t>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магазин?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Сколько весит 1 арбуз? (4 кг)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  - Сколько таких арбузов? (4)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  - Что надо найти? (Массу всех арбузов)</w:t>
            </w:r>
          </w:p>
          <w:p w:rsidR="00A728B9" w:rsidRDefault="00F12652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  Условия на слайде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                       ? кг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  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       4 кг             4 кг             4 кг       4 кг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    - Как решим задачу? 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    - А ещё как можно решить? 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  - Молодцы!</w:t>
            </w:r>
          </w:p>
          <w:p w:rsidR="00A728B9" w:rsidRDefault="00A728B9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  </w:t>
            </w:r>
            <w:r w:rsidR="005217F8">
              <w:rPr>
                <w:rStyle w:val="c0"/>
                <w:color w:val="000000"/>
                <w:sz w:val="28"/>
                <w:szCs w:val="28"/>
              </w:rPr>
              <w:t xml:space="preserve">  - Ответ пишем самостоятельно</w:t>
            </w:r>
          </w:p>
          <w:p w:rsidR="005217F8" w:rsidRDefault="00F12652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4A1F5" wp14:editId="49060BA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384810</wp:posOffset>
                      </wp:positionV>
                      <wp:extent cx="357505" cy="218440"/>
                      <wp:effectExtent l="38100" t="19050" r="42545" b="29210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184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4A3C0C" id="5-конечная звезда 2" o:spid="_x0000_s1026" style="position:absolute;margin-left:12.85pt;margin-top:30.3pt;width:28.1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" path="m,83436r136556,1l178753,r42196,83437l357505,83436,247029,135003r42198,83436l178753,166872,68278,218439r42198,-83436l,83436xe" fillcolor="#ed7d31 [3205]" strokecolor="#823b0b [1605]" strokeweight="1pt">
                      <v:stroke joinstyle="miter"/>
                      <v:path arrowok="t" o:connecttype="custom" o:connectlocs="0,83436;136556,83437;178753,0;220949,83437;357505,83436;247029,135003;289227,218439;178753,166872;68278,218439;110476,135003;0,83436" o:connectangles="0,0,0,0,0,0,0,0,0,0,0"/>
                    </v:shape>
                  </w:pict>
                </mc:Fallback>
              </mc:AlternateContent>
            </w:r>
            <w:r w:rsidR="005217F8">
              <w:rPr>
                <w:rStyle w:val="c0"/>
                <w:color w:val="000000"/>
                <w:sz w:val="28"/>
                <w:szCs w:val="28"/>
              </w:rPr>
              <w:t>-Как называются в выражении закрытый звездочкой компонент? Слайд</w:t>
            </w:r>
          </w:p>
          <w:p w:rsidR="005217F8" w:rsidRDefault="00F12652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FA8CE5" wp14:editId="31FBE4A4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196850</wp:posOffset>
                      </wp:positionV>
                      <wp:extent cx="357505" cy="218440"/>
                      <wp:effectExtent l="38100" t="19050" r="42545" b="29210"/>
                      <wp:wrapNone/>
                      <wp:docPr id="3" name="5-конечная звезд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18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CB3B3A" id="5-конечная звезда 3" o:spid="_x0000_s1026" style="position:absolute;margin-left:39.1pt;margin-top:15.5pt;width:28.1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" path="m,83436r136556,1l178753,r42196,83437l357505,83436,247029,135003r42198,83436l178753,166872,68278,218439r42198,-83436l,83436xe" fillcolor="#ed7d31" strokecolor="#ae5a21" strokeweight="1pt">
                      <v:stroke joinstyle="miter"/>
                      <v:path arrowok="t" o:connecttype="custom" o:connectlocs="0,83436;136556,83437;178753,0;220949,83437;357505,83436;247029,135003;289227,218439;178753,166872;68278,218439;110476,135003;0,83436" o:connectangles="0,0,0,0,0,0,0,0,0,0,0"/>
                    </v:shape>
                  </w:pict>
                </mc:Fallback>
              </mc:AlternateContent>
            </w:r>
            <w:r w:rsidR="00462226">
              <w:rPr>
                <w:rStyle w:val="c0"/>
                <w:color w:val="000000"/>
                <w:sz w:val="28"/>
                <w:szCs w:val="28"/>
              </w:rPr>
              <w:t xml:space="preserve">1)  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 </w:t>
            </w:r>
            <w:r w:rsidR="00462226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 </w:t>
            </w:r>
            <w:r w:rsidR="005217F8">
              <w:rPr>
                <w:rStyle w:val="c0"/>
                <w:color w:val="000000"/>
                <w:sz w:val="28"/>
                <w:szCs w:val="28"/>
              </w:rPr>
              <w:sym w:font="Symbol" w:char="F0D7"/>
            </w:r>
            <w:r w:rsidR="005217F8">
              <w:rPr>
                <w:rStyle w:val="c0"/>
                <w:color w:val="000000"/>
                <w:sz w:val="28"/>
                <w:szCs w:val="28"/>
              </w:rPr>
              <w:t>4=8</w:t>
            </w:r>
          </w:p>
          <w:p w:rsidR="00237EA8" w:rsidRDefault="00F12652" w:rsidP="00A728B9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7F2AF1" wp14:editId="549F1E5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156845</wp:posOffset>
                      </wp:positionV>
                      <wp:extent cx="357505" cy="218440"/>
                      <wp:effectExtent l="38100" t="19050" r="42545" b="29210"/>
                      <wp:wrapNone/>
                      <wp:docPr id="4" name="5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184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26DF68" id="5-конечная звезда 4" o:spid="_x0000_s1026" style="position:absolute;margin-left:19.55pt;margin-top:12.35pt;width:28.1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50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" path="m,83436r136556,1l178753,r42196,83437l357505,83436,247029,135003r42198,83436l178753,166872,68278,218439r42198,-83436l,83436xe" fillcolor="#ed7d31" strokecolor="#ae5a21" strokeweight="1pt">
                      <v:stroke joinstyle="miter"/>
                      <v:path arrowok="t" o:connecttype="custom" o:connectlocs="0,83436;136556,83437;178753,0;220949,83437;357505,83436;247029,135003;289227,218439;178753,166872;68278,218439;110476,135003;0,83436" o:connectangles="0,0,0,0,0,0,0,0,0,0,0"/>
                    </v:shape>
                  </w:pict>
                </mc:Fallback>
              </mc:AlternateContent>
            </w:r>
            <w:r w:rsidR="00237EA8">
              <w:rPr>
                <w:rStyle w:val="c0"/>
                <w:color w:val="000000"/>
                <w:sz w:val="28"/>
                <w:szCs w:val="28"/>
              </w:rPr>
              <w:t>2)5</w:t>
            </w:r>
            <w:r w:rsidR="00237EA8">
              <w:rPr>
                <w:rStyle w:val="c0"/>
                <w:color w:val="000000"/>
                <w:sz w:val="28"/>
                <w:szCs w:val="28"/>
              </w:rPr>
              <w:sym w:font="Symbol" w:char="F0D7"/>
            </w:r>
            <w:r>
              <w:rPr>
                <w:rStyle w:val="c0"/>
                <w:color w:val="000000"/>
                <w:sz w:val="28"/>
                <w:szCs w:val="28"/>
              </w:rPr>
              <w:t>5=</w:t>
            </w:r>
          </w:p>
          <w:p w:rsidR="00237EA8" w:rsidRDefault="00237EA8" w:rsidP="005359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3)4</w:t>
            </w:r>
            <w:r>
              <w:rPr>
                <w:rStyle w:val="c0"/>
                <w:color w:val="000000"/>
                <w:sz w:val="28"/>
                <w:szCs w:val="28"/>
              </w:rPr>
              <w:sym w:font="Symbol" w:char="F0D7"/>
            </w:r>
            <w:r w:rsidR="00F12652">
              <w:rPr>
                <w:rStyle w:val="c0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c0"/>
                <w:color w:val="000000"/>
                <w:sz w:val="28"/>
                <w:szCs w:val="28"/>
              </w:rPr>
              <w:t>=16</w:t>
            </w:r>
          </w:p>
          <w:p w:rsidR="00FB7EFD" w:rsidRDefault="00FB7EFD" w:rsidP="005359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FB7EFD" w:rsidRDefault="00FB7EFD" w:rsidP="005359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FB7EFD" w:rsidRDefault="00FB7EFD" w:rsidP="005359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FB7EFD" w:rsidRDefault="00FB7EFD" w:rsidP="005359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-Сейчас вы выполните еще одно задание самостоятельно, чтобы нам вернули Нолика.</w:t>
            </w:r>
          </w:p>
          <w:p w:rsidR="00640E91" w:rsidRDefault="00640E91" w:rsidP="0053593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Вам необходимо заменить сложение умножением.</w:t>
            </w:r>
          </w:p>
          <w:p w:rsidR="00FB7EFD" w:rsidRPr="00FB7EFD" w:rsidRDefault="00FB7EFD" w:rsidP="00FB7EFD">
            <w:pPr>
              <w:spacing w:after="0" w:line="240" w:lineRule="auto"/>
              <w:ind w:left="-1418" w:firstLine="1418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36"/>
                <w:szCs w:val="36"/>
              </w:rPr>
              <w:t xml:space="preserve">  </w:t>
            </w: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Вариант 1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1)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2+2+2+2+2=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2)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10+10+10=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3)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6+6+6=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4)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3+3+3+3+3+3+3=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Вариант 2 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1)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5+5+5+5=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2)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20+20=20=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3)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7+7+7+=</w:t>
            </w:r>
          </w:p>
          <w:p w:rsidR="00FB7EFD" w:rsidRPr="00FB7EFD" w:rsidRDefault="00FB7EFD" w:rsidP="00FB7EF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B7EFD">
              <w:rPr>
                <w:rFonts w:ascii="Times New Roman" w:eastAsiaTheme="minorHAnsi" w:hAnsi="Times New Roman"/>
                <w:b/>
                <w:sz w:val="28"/>
                <w:szCs w:val="28"/>
              </w:rPr>
              <w:t>4)</w:t>
            </w:r>
            <w:r w:rsidRPr="00FB7EFD">
              <w:rPr>
                <w:rFonts w:ascii="Times New Roman" w:eastAsiaTheme="minorHAnsi" w:hAnsi="Times New Roman"/>
                <w:sz w:val="28"/>
                <w:szCs w:val="28"/>
              </w:rPr>
              <w:t>4+4+4+4+4+4=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7F8" w:rsidRDefault="005217F8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Учащиеся составляют задачу, записывают решение.</w:t>
            </w:r>
          </w:p>
          <w:p w:rsidR="005217F8" w:rsidRPr="00DC4FCF" w:rsidRDefault="00F93F03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Сколько было? С</w:t>
            </w:r>
            <w:r w:rsidR="005217F8" w:rsidRPr="00DC4FCF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олько взяли? Сколько долили?</w:t>
            </w:r>
          </w:p>
          <w:p w:rsidR="005217F8" w:rsidRDefault="00F93F03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Сколько стало?</w:t>
            </w:r>
          </w:p>
          <w:p w:rsidR="00F93F03" w:rsidRDefault="00F93F03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5BD1AF" wp14:editId="18881DDD">
                      <wp:simplePos x="0" y="0"/>
                      <wp:positionH relativeFrom="column">
                        <wp:posOffset>757969</wp:posOffset>
                      </wp:positionH>
                      <wp:positionV relativeFrom="paragraph">
                        <wp:posOffset>63997</wp:posOffset>
                      </wp:positionV>
                      <wp:extent cx="168965" cy="556591"/>
                      <wp:effectExtent l="0" t="0" r="40640" b="15240"/>
                      <wp:wrapNone/>
                      <wp:docPr id="6" name="Пра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65" cy="55659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8B98E0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6" o:spid="_x0000_s1026" type="#_x0000_t88" style="position:absolute;margin-left:59.7pt;margin-top:5.05pt;width:13.3pt;height:4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" adj="546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Было-?</w:t>
            </w:r>
          </w:p>
          <w:p w:rsidR="00F93F03" w:rsidRDefault="00F93F03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Взяли-?          ?</w:t>
            </w:r>
          </w:p>
          <w:p w:rsidR="00F93F03" w:rsidRPr="00DC4FCF" w:rsidRDefault="00F93F03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Долили-?      </w:t>
            </w:r>
          </w:p>
          <w:p w:rsidR="005217F8" w:rsidRPr="00DC4FCF" w:rsidRDefault="005217F8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4F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задаче 2 действия.</w:t>
            </w:r>
          </w:p>
          <w:p w:rsidR="005217F8" w:rsidRPr="00DC4FCF" w:rsidRDefault="00462226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Вычитание </w:t>
            </w:r>
          </w:p>
          <w:p w:rsidR="005217F8" w:rsidRPr="00DC4FCF" w:rsidRDefault="00462226" w:rsidP="0052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Сложение</w:t>
            </w:r>
          </w:p>
          <w:p w:rsidR="005217F8" w:rsidRPr="004C6DDA" w:rsidRDefault="005217F8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1)40-29=11(в.) -осталось после того как взяли</w:t>
            </w:r>
          </w:p>
          <w:p w:rsidR="00F93F03" w:rsidRPr="004C6DDA" w:rsidRDefault="005217F8" w:rsidP="00F93F03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2)11+26=37(в.) </w:t>
            </w:r>
            <w:r w:rsidR="00F93F03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стало</w:t>
            </w:r>
          </w:p>
          <w:p w:rsidR="005217F8" w:rsidRPr="00DC4FCF" w:rsidRDefault="00F12652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Ответ: </w:t>
            </w:r>
            <w:r w:rsidR="005217F8">
              <w:rPr>
                <w:rFonts w:ascii="Times New Roman" w:hAnsi="Times New Roman"/>
                <w:sz w:val="28"/>
                <w:szCs w:val="28"/>
                <w:lang w:eastAsia="ru-RU"/>
              </w:rPr>
              <w:t>37 вёдер.</w:t>
            </w:r>
          </w:p>
          <w:p w:rsidR="005217F8" w:rsidRPr="004C6DDA" w:rsidRDefault="005217F8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В книге 46 листов, а в журнале-</w:t>
            </w:r>
            <w:r w:rsidRPr="004C6DD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  <w:p w:rsidR="005217F8" w:rsidRPr="004C6DDA" w:rsidRDefault="005217F8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На сколько листов журнал тоньше книги?</w:t>
            </w:r>
          </w:p>
          <w:p w:rsidR="005217F8" w:rsidRDefault="005217F8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Разность</w:t>
            </w:r>
          </w:p>
          <w:p w:rsidR="005217F8" w:rsidRPr="004C6DDA" w:rsidRDefault="005217F8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DDA">
              <w:rPr>
                <w:rFonts w:ascii="Times New Roman" w:hAnsi="Times New Roman"/>
                <w:sz w:val="28"/>
                <w:szCs w:val="28"/>
                <w:lang w:eastAsia="ru-RU"/>
              </w:rPr>
              <w:t>46-22=24(л.)</w:t>
            </w:r>
          </w:p>
          <w:p w:rsidR="005217F8" w:rsidRDefault="00F12652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Ответ: на 24 листа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тогньше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F8" w:rsidRDefault="005217F8" w:rsidP="005217F8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17F8" w:rsidRDefault="005217F8" w:rsidP="005217F8">
            <w:pPr>
              <w:rPr>
                <w:rStyle w:val="c0"/>
                <w:color w:val="000000"/>
                <w:sz w:val="28"/>
                <w:szCs w:val="28"/>
              </w:rPr>
            </w:pPr>
          </w:p>
          <w:p w:rsidR="005217F8" w:rsidRDefault="00F12652" w:rsidP="005217F8">
            <w:pPr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8EE615B" wp14:editId="2C19B122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243205</wp:posOffset>
                      </wp:positionV>
                      <wp:extent cx="238125" cy="755015"/>
                      <wp:effectExtent l="0" t="0" r="47625" b="26035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5501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49C6C5" id="Правая фигурная скобка 5" o:spid="_x0000_s1026" type="#_x0000_t88" style="position:absolute;margin-left:110.85pt;margin-top:19.15pt;width:18.75pt;height:5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" adj="568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Style w:val="c0"/>
                <w:color w:val="000000"/>
                <w:sz w:val="28"/>
                <w:szCs w:val="28"/>
              </w:rPr>
              <w:t xml:space="preserve">Задача </w:t>
            </w:r>
          </w:p>
          <w:p w:rsidR="005217F8" w:rsidRDefault="005217F8" w:rsidP="005217F8">
            <w:pPr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4+4+4+4=16 </w:t>
            </w:r>
            <w:r w:rsidR="00F12652">
              <w:rPr>
                <w:rStyle w:val="c0"/>
                <w:color w:val="000000"/>
                <w:sz w:val="28"/>
                <w:szCs w:val="28"/>
              </w:rPr>
              <w:t>(</w:t>
            </w:r>
            <w:r>
              <w:rPr>
                <w:rStyle w:val="c0"/>
                <w:color w:val="000000"/>
                <w:sz w:val="28"/>
                <w:szCs w:val="28"/>
              </w:rPr>
              <w:t>кг</w:t>
            </w:r>
            <w:r w:rsidR="00F12652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A728B9" w:rsidRDefault="005217F8" w:rsidP="005217F8">
            <w:pPr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·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4=16 </w:t>
            </w:r>
            <w:r w:rsidR="00F12652">
              <w:rPr>
                <w:rStyle w:val="c0"/>
                <w:color w:val="000000"/>
                <w:sz w:val="28"/>
                <w:szCs w:val="28"/>
              </w:rPr>
              <w:t>(</w:t>
            </w:r>
            <w:r>
              <w:rPr>
                <w:rStyle w:val="c0"/>
                <w:color w:val="000000"/>
                <w:sz w:val="28"/>
                <w:szCs w:val="28"/>
              </w:rPr>
              <w:t>кг</w:t>
            </w:r>
            <w:r w:rsidR="00F12652">
              <w:rPr>
                <w:rStyle w:val="c0"/>
                <w:color w:val="000000"/>
                <w:sz w:val="28"/>
                <w:szCs w:val="28"/>
              </w:rPr>
              <w:t xml:space="preserve">)                  Записать в тетрадь </w:t>
            </w:r>
          </w:p>
          <w:p w:rsidR="00237EA8" w:rsidRDefault="00237EA8" w:rsidP="005217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м</w:t>
            </w:r>
            <w:r w:rsidRPr="00237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ножитель </w:t>
            </w:r>
          </w:p>
          <w:p w:rsidR="00237EA8" w:rsidRDefault="00237EA8" w:rsidP="005217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Произведение </w:t>
            </w:r>
          </w:p>
          <w:p w:rsidR="00237EA8" w:rsidRDefault="00F12652" w:rsidP="005217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</w:t>
            </w:r>
            <w:r w:rsidR="00237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орой множитель </w:t>
            </w:r>
          </w:p>
          <w:p w:rsidR="00FB7EFD" w:rsidRDefault="00FB7EFD" w:rsidP="005217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7EFD" w:rsidRPr="00237EA8" w:rsidRDefault="00FB7EFD" w:rsidP="005217F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Выполняют самостоятельную работу. Затем проводим проверку </w:t>
            </w:r>
          </w:p>
        </w:tc>
      </w:tr>
      <w:tr w:rsidR="00363D6E" w:rsidRPr="00173EE9" w:rsidTr="00615527">
        <w:trPr>
          <w:trHeight w:val="69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8-ой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минуты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Адекватность самооценки учащихся оценке учителя. Получение учащимися о реальных результатах учения.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Проанализировать и оценить успешность достижения цели; определить перспективы последующей работы.</w:t>
            </w:r>
          </w:p>
        </w:tc>
      </w:tr>
      <w:tr w:rsidR="00363D6E" w:rsidRPr="00173EE9" w:rsidTr="00615527">
        <w:trPr>
          <w:trHeight w:val="78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индивидуальная</w:t>
            </w:r>
          </w:p>
        </w:tc>
      </w:tr>
      <w:tr w:rsidR="00363D6E" w:rsidRPr="00173EE9" w:rsidTr="00615527">
        <w:trPr>
          <w:trHeight w:val="43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Надпредметные</w:t>
            </w:r>
            <w:proofErr w:type="spellEnd"/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Частнопредметные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D6E" w:rsidRPr="00173EE9" w:rsidTr="00615527">
        <w:trPr>
          <w:trHeight w:val="358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3D6E" w:rsidRPr="00173EE9" w:rsidTr="00615527">
        <w:trPr>
          <w:trHeight w:val="5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339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075EBD" w:rsidRDefault="00535930" w:rsidP="00075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 прежде чем нам</w:t>
            </w:r>
            <w:r w:rsidR="00363D6E" w:rsidRPr="00075E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Нолика</w:t>
            </w:r>
            <w:r w:rsidR="00363D6E" w:rsidRPr="00075EBD">
              <w:rPr>
                <w:rFonts w:ascii="Times New Roman" w:hAnsi="Times New Roman"/>
                <w:color w:val="000000"/>
                <w:sz w:val="28"/>
                <w:szCs w:val="28"/>
              </w:rPr>
              <w:t>, мы должны ответить ещё на несколько вопросов.</w:t>
            </w:r>
          </w:p>
          <w:p w:rsidR="00363D6E" w:rsidRDefault="00363D6E" w:rsidP="00075EBD">
            <w:pPr>
              <w:pStyle w:val="c1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мы изучали на уроке?</w:t>
            </w:r>
          </w:p>
          <w:p w:rsidR="00363D6E" w:rsidRDefault="00363D6E" w:rsidP="005F67A1">
            <w:pPr>
              <w:pStyle w:val="c1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компоненты умножения вы знаете?</w:t>
            </w:r>
          </w:p>
          <w:p w:rsidR="00363D6E" w:rsidRDefault="00402A9B" w:rsidP="005F67A1">
            <w:pPr>
              <w:pStyle w:val="c1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Что </w:t>
            </w:r>
            <w:r w:rsidR="00462226">
              <w:rPr>
                <w:color w:val="000000"/>
                <w:sz w:val="28"/>
                <w:szCs w:val="28"/>
              </w:rPr>
              <w:t>обозначают числа в выражении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  <w:r w:rsidR="00535930">
              <w:rPr>
                <w:color w:val="000000"/>
                <w:sz w:val="28"/>
                <w:szCs w:val="28"/>
              </w:rPr>
              <w:sym w:font="Symbol" w:char="F0D7"/>
            </w:r>
            <w:r w:rsidR="00363D6E">
              <w:rPr>
                <w:color w:val="000000"/>
                <w:sz w:val="28"/>
                <w:szCs w:val="28"/>
              </w:rPr>
              <w:t>3?</w:t>
            </w:r>
          </w:p>
          <w:p w:rsidR="00363D6E" w:rsidRPr="00173EE9" w:rsidRDefault="00363D6E" w:rsidP="005F67A1">
            <w:pPr>
              <w:pStyle w:val="c1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Молодцы. Вот и подошло на</w:t>
            </w:r>
            <w:r w:rsidR="00402A9B">
              <w:rPr>
                <w:color w:val="000000"/>
                <w:sz w:val="28"/>
                <w:szCs w:val="28"/>
              </w:rPr>
              <w:t>ше путешествие к концу. Нолика</w:t>
            </w:r>
            <w:r w:rsidR="00535930">
              <w:rPr>
                <w:color w:val="000000"/>
                <w:sz w:val="28"/>
                <w:szCs w:val="28"/>
              </w:rPr>
              <w:t xml:space="preserve"> мы нашли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5930" w:rsidRDefault="00535930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5930" w:rsidRDefault="00535930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Компоненты действия умножения.</w:t>
            </w:r>
          </w:p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Первый множитель, второй множитель и произведение.</w:t>
            </w:r>
          </w:p>
          <w:p w:rsidR="00363D6E" w:rsidRPr="00173EE9" w:rsidRDefault="00402A9B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- 5</w:t>
            </w:r>
            <w:r w:rsidR="00363D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это то что умножают, а 3 сколько раз складывают.</w:t>
            </w:r>
          </w:p>
        </w:tc>
      </w:tr>
      <w:tr w:rsidR="00363D6E" w:rsidRPr="00173EE9" w:rsidTr="00615527">
        <w:trPr>
          <w:trHeight w:val="624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9-ый этап урока: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учащимися своей работы. 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Установление осознанного понимания материала и оценка их деятельности на уроке.</w:t>
            </w:r>
          </w:p>
        </w:tc>
      </w:tr>
      <w:tr w:rsidR="00363D6E" w:rsidRPr="00173EE9" w:rsidTr="00615527">
        <w:trPr>
          <w:trHeight w:val="656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Опрос, беседа</w:t>
            </w:r>
          </w:p>
        </w:tc>
      </w:tr>
      <w:tr w:rsidR="00363D6E" w:rsidRPr="00173EE9" w:rsidTr="00615527">
        <w:trPr>
          <w:trHeight w:val="34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363D6E" w:rsidRPr="00173EE9" w:rsidTr="00615527">
        <w:trPr>
          <w:trHeight w:val="55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Надпредметные</w:t>
            </w:r>
            <w:proofErr w:type="spellEnd"/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Частнопредметные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363D6E" w:rsidRPr="00173EE9" w:rsidTr="00615527">
        <w:trPr>
          <w:trHeight w:val="737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доски для рефлексии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магниты</w:t>
            </w:r>
          </w:p>
        </w:tc>
      </w:tr>
      <w:tr w:rsidR="00363D6E" w:rsidRPr="00173EE9" w:rsidTr="00615527">
        <w:trPr>
          <w:trHeight w:val="5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D6E" w:rsidRPr="00173EE9" w:rsidRDefault="00363D6E" w:rsidP="005F67A1">
            <w:pPr>
              <w:spacing w:after="0" w:line="240" w:lineRule="auto"/>
              <w:ind w:firstLineChars="17" w:firstLine="4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73EE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63D6E" w:rsidRPr="00173EE9" w:rsidTr="00615527">
        <w:trPr>
          <w:trHeight w:val="1470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D6E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EE9">
              <w:rPr>
                <w:rFonts w:ascii="Times New Roman" w:hAnsi="Times New Roman"/>
                <w:sz w:val="28"/>
                <w:szCs w:val="28"/>
              </w:rPr>
              <w:t>- А теперь 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предлагаю </w:t>
            </w:r>
            <w:r w:rsidRPr="00173EE9">
              <w:rPr>
                <w:rFonts w:ascii="Times New Roman" w:hAnsi="Times New Roman"/>
                <w:sz w:val="28"/>
                <w:szCs w:val="28"/>
              </w:rPr>
              <w:t xml:space="preserve">оценить свою работу на </w:t>
            </w:r>
            <w:r w:rsidRPr="002C15CD">
              <w:rPr>
                <w:rFonts w:ascii="Times New Roman" w:hAnsi="Times New Roman"/>
                <w:sz w:val="28"/>
                <w:szCs w:val="28"/>
              </w:rPr>
              <w:t xml:space="preserve">уроке. </w:t>
            </w:r>
            <w:r w:rsidR="00402A9B">
              <w:rPr>
                <w:rFonts w:ascii="Times New Roman" w:hAnsi="Times New Roman"/>
                <w:sz w:val="28"/>
                <w:szCs w:val="28"/>
              </w:rPr>
              <w:t xml:space="preserve">На доске три картины </w:t>
            </w:r>
            <w:proofErr w:type="spellStart"/>
            <w:r w:rsidR="00402A9B">
              <w:rPr>
                <w:rFonts w:ascii="Times New Roman" w:hAnsi="Times New Roman"/>
                <w:sz w:val="28"/>
                <w:szCs w:val="28"/>
              </w:rPr>
              <w:t>фиксиков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02A9B">
              <w:rPr>
                <w:rFonts w:ascii="Times New Roman" w:hAnsi="Times New Roman"/>
                <w:sz w:val="28"/>
                <w:szCs w:val="28"/>
              </w:rPr>
              <w:t xml:space="preserve"> 1-я картинка веселые </w:t>
            </w:r>
            <w:proofErr w:type="spellStart"/>
            <w:r w:rsidR="00402A9B">
              <w:rPr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  <w:r w:rsidR="00402A9B">
              <w:rPr>
                <w:rFonts w:ascii="Times New Roman" w:hAnsi="Times New Roman"/>
                <w:sz w:val="28"/>
                <w:szCs w:val="28"/>
              </w:rPr>
              <w:t>-это если у вас все выполнить получилось, никаких трудностей не возникало. 2-я картинка, это если у вас были трудности при выполнении заданий, и 3-я-это если у вас ничего не получилось, урок был не интересным.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ребята, когда вы будите вешать магниты вешайте их на том уровне на котором вы считаете, что справились на уроке</w:t>
            </w:r>
          </w:p>
          <w:p w:rsidR="00363D6E" w:rsidRPr="002C15CD" w:rsidRDefault="00363D6E" w:rsidP="005F6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Спасибо за работу. Вы хорошо сегодня поработали. Молодцы.</w:t>
            </w:r>
          </w:p>
          <w:p w:rsidR="00363D6E" w:rsidRPr="00173EE9" w:rsidRDefault="00363D6E" w:rsidP="005F67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3D6E" w:rsidRPr="00173EE9" w:rsidRDefault="00363D6E" w:rsidP="005F67A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73EE9">
              <w:rPr>
                <w:color w:val="000000"/>
                <w:sz w:val="28"/>
                <w:szCs w:val="28"/>
              </w:rPr>
              <w:t>Самооценка деятельности детьми</w:t>
            </w:r>
          </w:p>
        </w:tc>
      </w:tr>
    </w:tbl>
    <w:p w:rsidR="00363D6E" w:rsidRPr="00173EE9" w:rsidRDefault="00363D6E" w:rsidP="0036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D6E" w:rsidRPr="00173EE9" w:rsidRDefault="00363D6E" w:rsidP="00363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552B" w:rsidRDefault="000A552B"/>
    <w:p w:rsidR="002C3749" w:rsidRDefault="002C3749"/>
    <w:p w:rsidR="003B26F8" w:rsidRDefault="003B26F8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3B26F8" w:rsidRDefault="003B26F8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3B26F8" w:rsidRDefault="003B26F8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«Гомельский государственный педагогический колледж имени Л.С. Выготского»</w:t>
      </w: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ГУО «Гимназия №51»</w:t>
      </w: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0A552B" w:rsidP="002C3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по «Математики» в 2 </w:t>
      </w:r>
      <w:r w:rsidR="002C3749">
        <w:rPr>
          <w:rFonts w:ascii="Times New Roman" w:hAnsi="Times New Roman"/>
          <w:sz w:val="28"/>
          <w:szCs w:val="28"/>
        </w:rPr>
        <w:t>классе</w:t>
      </w: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«Компоненты действия умножения»</w:t>
      </w: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</w:p>
    <w:p w:rsidR="000A552B" w:rsidRDefault="002C3749" w:rsidP="000A5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Подготовила: </w:t>
      </w:r>
      <w:r w:rsidR="00425A90">
        <w:rPr>
          <w:rFonts w:ascii="Times New Roman" w:hAnsi="Times New Roman"/>
          <w:sz w:val="28"/>
          <w:szCs w:val="28"/>
        </w:rPr>
        <w:t>Демидович Н.В.</w:t>
      </w:r>
    </w:p>
    <w:p w:rsidR="002C3749" w:rsidRDefault="002C3749" w:rsidP="002C3749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Руководитель практики: </w:t>
      </w: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Классный руководитель:                      </w:t>
      </w:r>
    </w:p>
    <w:p w:rsidR="002C3749" w:rsidRDefault="002C3749" w:rsidP="002C3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A552B">
        <w:rPr>
          <w:rFonts w:ascii="Times New Roman" w:hAnsi="Times New Roman"/>
          <w:sz w:val="28"/>
          <w:szCs w:val="28"/>
        </w:rPr>
        <w:t xml:space="preserve">             Дата проведения: 20</w:t>
      </w:r>
      <w:r>
        <w:rPr>
          <w:rFonts w:ascii="Times New Roman" w:hAnsi="Times New Roman"/>
          <w:sz w:val="28"/>
          <w:szCs w:val="28"/>
        </w:rPr>
        <w:t>.04.2018</w:t>
      </w:r>
    </w:p>
    <w:p w:rsidR="002C3749" w:rsidRDefault="002C3749" w:rsidP="002C3749">
      <w:pPr>
        <w:jc w:val="right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right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jc w:val="right"/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Default="002C3749" w:rsidP="002C3749">
      <w:pPr>
        <w:rPr>
          <w:rFonts w:ascii="Times New Roman" w:hAnsi="Times New Roman"/>
          <w:sz w:val="28"/>
          <w:szCs w:val="28"/>
        </w:rPr>
      </w:pPr>
    </w:p>
    <w:p w:rsidR="002C3749" w:rsidRPr="005548E4" w:rsidRDefault="002C3749" w:rsidP="002C37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Гомель,2018</w:t>
      </w:r>
    </w:p>
    <w:p w:rsidR="002C3749" w:rsidRDefault="002C3749"/>
    <w:sectPr w:rsidR="002C3749" w:rsidSect="005F67A1">
      <w:pgSz w:w="11906" w:h="16838"/>
      <w:pgMar w:top="36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C54"/>
    <w:multiLevelType w:val="hybridMultilevel"/>
    <w:tmpl w:val="E9064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23095"/>
    <w:multiLevelType w:val="hybridMultilevel"/>
    <w:tmpl w:val="E9DE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9153D"/>
    <w:multiLevelType w:val="hybridMultilevel"/>
    <w:tmpl w:val="6D8ADADC"/>
    <w:lvl w:ilvl="0" w:tplc="796A78FA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2FD2"/>
    <w:multiLevelType w:val="hybridMultilevel"/>
    <w:tmpl w:val="699E5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6E"/>
    <w:rsid w:val="00075EBD"/>
    <w:rsid w:val="000A552B"/>
    <w:rsid w:val="000F7B84"/>
    <w:rsid w:val="00165439"/>
    <w:rsid w:val="001E50F1"/>
    <w:rsid w:val="00237EA8"/>
    <w:rsid w:val="002C3749"/>
    <w:rsid w:val="002C713E"/>
    <w:rsid w:val="00363D6E"/>
    <w:rsid w:val="00381F4B"/>
    <w:rsid w:val="00396D07"/>
    <w:rsid w:val="003A3A02"/>
    <w:rsid w:val="003B26F8"/>
    <w:rsid w:val="00402A9B"/>
    <w:rsid w:val="00425A90"/>
    <w:rsid w:val="0044219D"/>
    <w:rsid w:val="00462226"/>
    <w:rsid w:val="004C6DDA"/>
    <w:rsid w:val="005217F8"/>
    <w:rsid w:val="00535930"/>
    <w:rsid w:val="005F67A1"/>
    <w:rsid w:val="00615527"/>
    <w:rsid w:val="00640E91"/>
    <w:rsid w:val="0074239E"/>
    <w:rsid w:val="008E044A"/>
    <w:rsid w:val="009064AE"/>
    <w:rsid w:val="00930D6A"/>
    <w:rsid w:val="0093541F"/>
    <w:rsid w:val="00A728B9"/>
    <w:rsid w:val="00AE0DFD"/>
    <w:rsid w:val="00BF5715"/>
    <w:rsid w:val="00D02511"/>
    <w:rsid w:val="00DC4FCF"/>
    <w:rsid w:val="00F12652"/>
    <w:rsid w:val="00F93F03"/>
    <w:rsid w:val="00FB7EFD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3D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rsid w:val="00363D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qFormat/>
    <w:rsid w:val="00363D6E"/>
    <w:rPr>
      <w:i/>
      <w:iCs/>
    </w:rPr>
  </w:style>
  <w:style w:type="paragraph" w:customStyle="1" w:styleId="c1c7">
    <w:name w:val="c1 c7"/>
    <w:basedOn w:val="a"/>
    <w:rsid w:val="00363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4F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5715"/>
    <w:pPr>
      <w:ind w:left="720"/>
      <w:contextualSpacing/>
    </w:pPr>
  </w:style>
  <w:style w:type="paragraph" w:customStyle="1" w:styleId="c6">
    <w:name w:val="c6"/>
    <w:basedOn w:val="a"/>
    <w:rsid w:val="00A728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728B9"/>
  </w:style>
  <w:style w:type="paragraph" w:styleId="a7">
    <w:name w:val="Balloon Text"/>
    <w:basedOn w:val="a"/>
    <w:link w:val="a8"/>
    <w:uiPriority w:val="99"/>
    <w:semiHidden/>
    <w:unhideWhenUsed/>
    <w:rsid w:val="0061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52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3D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Normal (Web)"/>
    <w:basedOn w:val="a"/>
    <w:rsid w:val="00363D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qFormat/>
    <w:rsid w:val="00363D6E"/>
    <w:rPr>
      <w:i/>
      <w:iCs/>
    </w:rPr>
  </w:style>
  <w:style w:type="paragraph" w:customStyle="1" w:styleId="c1c7">
    <w:name w:val="c1 c7"/>
    <w:basedOn w:val="a"/>
    <w:rsid w:val="00363D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4F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5715"/>
    <w:pPr>
      <w:ind w:left="720"/>
      <w:contextualSpacing/>
    </w:pPr>
  </w:style>
  <w:style w:type="paragraph" w:customStyle="1" w:styleId="c6">
    <w:name w:val="c6"/>
    <w:basedOn w:val="a"/>
    <w:rsid w:val="00A728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728B9"/>
  </w:style>
  <w:style w:type="paragraph" w:styleId="a7">
    <w:name w:val="Balloon Text"/>
    <w:basedOn w:val="a"/>
    <w:link w:val="a8"/>
    <w:uiPriority w:val="99"/>
    <w:semiHidden/>
    <w:unhideWhenUsed/>
    <w:rsid w:val="0061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5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FB61-5300-453C-B3B9-C5741E71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Наташка</cp:lastModifiedBy>
  <cp:revision>2</cp:revision>
  <cp:lastPrinted>2018-04-19T07:36:00Z</cp:lastPrinted>
  <dcterms:created xsi:type="dcterms:W3CDTF">2021-02-18T06:40:00Z</dcterms:created>
  <dcterms:modified xsi:type="dcterms:W3CDTF">2021-02-18T06:40:00Z</dcterms:modified>
</cp:coreProperties>
</file>